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DE3BFC" w14:paraId="5FE25162" w14:textId="77777777" w:rsidTr="003D291C">
        <w:trPr>
          <w:trHeight w:val="2156"/>
        </w:trPr>
        <w:tc>
          <w:tcPr>
            <w:tcW w:w="2500" w:type="pct"/>
            <w:vAlign w:val="center"/>
          </w:tcPr>
          <w:p w14:paraId="34590245" w14:textId="60908BB4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165BD525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070A6600" w14:textId="6E6CB558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55629C8D" w14:textId="33E0711B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7BB253D4" w14:textId="3ACC91E8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6F954E83" w14:textId="3BB41188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16DD8F" wp14:editId="20D5E133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54B168C7" w14:textId="1F0FD6C0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  <w:tc>
          <w:tcPr>
            <w:tcW w:w="2500" w:type="pct"/>
            <w:vAlign w:val="center"/>
          </w:tcPr>
          <w:p w14:paraId="54235510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6A8325D2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444ECF6B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1E780574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7D75F4D9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313F3480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83B336" wp14:editId="5B7EFFCC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350D722F" w14:textId="60CDDC27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</w:tr>
      <w:tr w:rsidR="00DE3BFC" w14:paraId="72F3ECDC" w14:textId="77777777" w:rsidTr="003D291C">
        <w:trPr>
          <w:trHeight w:val="2156"/>
        </w:trPr>
        <w:tc>
          <w:tcPr>
            <w:tcW w:w="2500" w:type="pct"/>
            <w:vAlign w:val="center"/>
          </w:tcPr>
          <w:p w14:paraId="1287C5C6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7DBAEF6E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07803923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5D1CB606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317FFADE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15C7E5B3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30417C3" wp14:editId="2F1078D8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0859146A" w14:textId="30C3CFB5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  <w:tc>
          <w:tcPr>
            <w:tcW w:w="2500" w:type="pct"/>
            <w:vAlign w:val="center"/>
          </w:tcPr>
          <w:p w14:paraId="00AC68F2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7142BDD0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2878D3B8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3E5F024D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5DE81040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2AC43DA5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07B9BF7" wp14:editId="211B0FB9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5C70EAFE" w14:textId="457DA6FA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</w:tr>
      <w:tr w:rsidR="00DE3BFC" w14:paraId="3E49A232" w14:textId="77777777" w:rsidTr="003D291C">
        <w:trPr>
          <w:trHeight w:val="2156"/>
        </w:trPr>
        <w:tc>
          <w:tcPr>
            <w:tcW w:w="2500" w:type="pct"/>
            <w:vAlign w:val="center"/>
          </w:tcPr>
          <w:p w14:paraId="7049D597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5B94019B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580E8BF9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411CA22E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02868692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7DE549EE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AA844B1" wp14:editId="3460248D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12D2A4EB" w14:textId="605226D3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  <w:tc>
          <w:tcPr>
            <w:tcW w:w="2500" w:type="pct"/>
            <w:vAlign w:val="center"/>
          </w:tcPr>
          <w:p w14:paraId="43CC84D4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18109841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4FADA3EB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537651F3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7D32C079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1F0EE310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A633A9F" wp14:editId="7BCCDAB9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360D7B8D" w14:textId="19298F18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</w:tr>
      <w:tr w:rsidR="00DE3BFC" w14:paraId="2B5D28A0" w14:textId="77777777" w:rsidTr="003D291C">
        <w:trPr>
          <w:trHeight w:val="2156"/>
        </w:trPr>
        <w:tc>
          <w:tcPr>
            <w:tcW w:w="2500" w:type="pct"/>
            <w:vAlign w:val="center"/>
          </w:tcPr>
          <w:p w14:paraId="77CDD52C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2E77DDEA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47892742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73B3F33A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5986F99F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2A2324DA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B1CD283" wp14:editId="3BC49EB1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29E02711" w14:textId="21497BBD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  <w:tc>
          <w:tcPr>
            <w:tcW w:w="2500" w:type="pct"/>
            <w:vAlign w:val="center"/>
          </w:tcPr>
          <w:p w14:paraId="7662DFC8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4A2FFE7B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2E429438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4B3CF286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7C30D1C6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77EC83A0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5142C05" wp14:editId="21E9BEF1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174774EB" w14:textId="47828424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</w:tr>
      <w:tr w:rsidR="00DE3BFC" w14:paraId="39FED397" w14:textId="77777777" w:rsidTr="003D291C">
        <w:trPr>
          <w:trHeight w:val="2156"/>
        </w:trPr>
        <w:tc>
          <w:tcPr>
            <w:tcW w:w="2500" w:type="pct"/>
            <w:vAlign w:val="center"/>
          </w:tcPr>
          <w:p w14:paraId="6C00CE09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75ED3038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275FC56A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20252ABB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4CE51CC1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0C8CE345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A4296E2" wp14:editId="07A32DA1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2FEC4004" w14:textId="13F788AA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  <w:tc>
          <w:tcPr>
            <w:tcW w:w="2500" w:type="pct"/>
            <w:vAlign w:val="center"/>
          </w:tcPr>
          <w:p w14:paraId="59F24EBF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3FC3E914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59D16920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51BAC7B1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058BADB1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5A93115A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E6A5A33" wp14:editId="11131DA3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1560B4A5" w14:textId="570D906C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</w:tr>
      <w:tr w:rsidR="00DE3BFC" w14:paraId="0A990093" w14:textId="77777777" w:rsidTr="003D291C">
        <w:trPr>
          <w:trHeight w:val="2156"/>
        </w:trPr>
        <w:tc>
          <w:tcPr>
            <w:tcW w:w="2500" w:type="pct"/>
            <w:vAlign w:val="center"/>
          </w:tcPr>
          <w:p w14:paraId="1B259345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0B8F85A0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1C061083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2FB42CB6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2E2401A8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36606512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4063836" wp14:editId="2DA76A34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000823CC" w14:textId="2B12319E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  <w:tc>
          <w:tcPr>
            <w:tcW w:w="2500" w:type="pct"/>
            <w:vAlign w:val="center"/>
          </w:tcPr>
          <w:p w14:paraId="32ACC28F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28B0AC83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1CD6D8C9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79475D86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41DBDAF6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2A6BDDD2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D76E91B" wp14:editId="35D992D1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5351F7B7" w14:textId="07297B96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</w:tr>
      <w:tr w:rsidR="00DE3BFC" w14:paraId="47DC7846" w14:textId="77777777" w:rsidTr="003D291C">
        <w:trPr>
          <w:trHeight w:val="2156"/>
        </w:trPr>
        <w:tc>
          <w:tcPr>
            <w:tcW w:w="2500" w:type="pct"/>
            <w:vAlign w:val="center"/>
          </w:tcPr>
          <w:p w14:paraId="1AB54EDE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389F48A8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51B31CBD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5F6251FB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59EFE36C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62F48CE2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090DE19" wp14:editId="70A526A4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2AB7C765" w14:textId="5ACDB475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  <w:tc>
          <w:tcPr>
            <w:tcW w:w="2500" w:type="pct"/>
            <w:vAlign w:val="center"/>
          </w:tcPr>
          <w:p w14:paraId="66B7C385" w14:textId="77777777" w:rsidR="00DE3BFC" w:rsidRPr="00B47BF5" w:rsidRDefault="00DE3BFC" w:rsidP="00DE3BFC">
            <w:pPr>
              <w:spacing w:before="40"/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Spillemyndigheden har tilladt til en forlænget salgsperiode</w:t>
            </w:r>
            <w:r>
              <w:rPr>
                <w:sz w:val="20"/>
                <w:szCs w:val="20"/>
              </w:rPr>
              <w:t>, som følge af Covid-19</w:t>
            </w:r>
            <w:r w:rsidRPr="00B47BF5">
              <w:rPr>
                <w:sz w:val="20"/>
                <w:szCs w:val="20"/>
              </w:rPr>
              <w:t xml:space="preserve">. </w:t>
            </w:r>
            <w:r w:rsidRPr="00B47BF5">
              <w:rPr>
                <w:b/>
                <w:bCs/>
                <w:sz w:val="20"/>
                <w:szCs w:val="20"/>
              </w:rPr>
              <w:t>Følgende datoer er gældende</w:t>
            </w:r>
            <w:r w:rsidRPr="00B47BF5">
              <w:rPr>
                <w:sz w:val="20"/>
                <w:szCs w:val="20"/>
              </w:rPr>
              <w:t>:</w:t>
            </w:r>
          </w:p>
          <w:p w14:paraId="32D4A78C" w14:textId="77777777" w:rsidR="00DE3BFC" w:rsidRPr="00B47BF5" w:rsidRDefault="00DE3BFC" w:rsidP="00DE3BFC">
            <w:pPr>
              <w:rPr>
                <w:sz w:val="20"/>
                <w:szCs w:val="20"/>
              </w:rPr>
            </w:pPr>
          </w:p>
          <w:p w14:paraId="232C84B8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Sidste salgsdag:</w:t>
            </w:r>
            <w:r>
              <w:rPr>
                <w:sz w:val="20"/>
                <w:szCs w:val="20"/>
              </w:rPr>
              <w:t xml:space="preserve"> 26.06.2020</w:t>
            </w:r>
          </w:p>
          <w:p w14:paraId="7DEC5F08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Indlevering af gevinstlod</w:t>
            </w:r>
            <w:r>
              <w:rPr>
                <w:sz w:val="20"/>
                <w:szCs w:val="20"/>
              </w:rPr>
              <w:t>: 06.07.2020</w:t>
            </w:r>
          </w:p>
          <w:p w14:paraId="7006AE17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 w:rsidRPr="00B47BF5">
              <w:rPr>
                <w:sz w:val="20"/>
                <w:szCs w:val="20"/>
              </w:rPr>
              <w:t>Offentliggørelse af lykkenummervinder</w:t>
            </w:r>
            <w:r>
              <w:rPr>
                <w:sz w:val="20"/>
                <w:szCs w:val="20"/>
              </w:rPr>
              <w:t>: 10.08.2020</w:t>
            </w:r>
          </w:p>
          <w:p w14:paraId="4B518FAE" w14:textId="77777777" w:rsidR="00DE3BFC" w:rsidRPr="00B47BF5" w:rsidRDefault="00DE3BFC" w:rsidP="00DE3BF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CC60452" wp14:editId="63A0A4F7">
                  <wp:simplePos x="0" y="0"/>
                  <wp:positionH relativeFrom="column">
                    <wp:posOffset>2294255</wp:posOffset>
                  </wp:positionH>
                  <wp:positionV relativeFrom="paragraph">
                    <wp:posOffset>93345</wp:posOffset>
                  </wp:positionV>
                  <wp:extent cx="1009015" cy="251460"/>
                  <wp:effectExtent l="0" t="0" r="635" b="0"/>
                  <wp:wrapSquare wrapText="bothSides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7BF5">
              <w:rPr>
                <w:sz w:val="20"/>
                <w:szCs w:val="20"/>
              </w:rPr>
              <w:t>Registrering af lykkenummer:</w:t>
            </w:r>
            <w:r>
              <w:rPr>
                <w:sz w:val="20"/>
                <w:szCs w:val="20"/>
              </w:rPr>
              <w:t xml:space="preserve"> 03.07.2020</w:t>
            </w:r>
          </w:p>
          <w:p w14:paraId="676925D0" w14:textId="1301F2A3" w:rsidR="00DE3BFC" w:rsidRDefault="00DE3BFC" w:rsidP="00DE3BFC">
            <w:r w:rsidRPr="00B47BF5">
              <w:rPr>
                <w:sz w:val="20"/>
                <w:szCs w:val="20"/>
              </w:rPr>
              <w:t>Offentliggørelse af regnskab:</w:t>
            </w:r>
            <w:r>
              <w:rPr>
                <w:sz w:val="20"/>
                <w:szCs w:val="20"/>
              </w:rPr>
              <w:t xml:space="preserve"> 18.12.2020</w:t>
            </w:r>
          </w:p>
        </w:tc>
      </w:tr>
    </w:tbl>
    <w:p w14:paraId="7B9605E3" w14:textId="77777777" w:rsidR="00357BC3" w:rsidRPr="00544D0E" w:rsidRDefault="00357BC3" w:rsidP="00544D0E">
      <w:pPr>
        <w:spacing w:after="0"/>
        <w:rPr>
          <w:sz w:val="2"/>
          <w:szCs w:val="2"/>
        </w:rPr>
      </w:pPr>
    </w:p>
    <w:sectPr w:rsidR="00357BC3" w:rsidRPr="00544D0E" w:rsidSect="00544D0E">
      <w:pgSz w:w="11906" w:h="16838"/>
      <w:pgMar w:top="851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47"/>
    <w:rsid w:val="00190547"/>
    <w:rsid w:val="002F2FB7"/>
    <w:rsid w:val="00357BC3"/>
    <w:rsid w:val="003D291C"/>
    <w:rsid w:val="004438E1"/>
    <w:rsid w:val="00544D0E"/>
    <w:rsid w:val="006B40E3"/>
    <w:rsid w:val="006D2FC2"/>
    <w:rsid w:val="007E4E14"/>
    <w:rsid w:val="009E0034"/>
    <w:rsid w:val="00A422B1"/>
    <w:rsid w:val="00B47BF5"/>
    <w:rsid w:val="00C1546B"/>
    <w:rsid w:val="00C673EA"/>
    <w:rsid w:val="00DB2CCF"/>
    <w:rsid w:val="00DE3BFC"/>
    <w:rsid w:val="00E22FCA"/>
    <w:rsid w:val="00E73043"/>
    <w:rsid w:val="00EE18C1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EACB"/>
  <w15:chartTrackingRefBased/>
  <w15:docId w15:val="{EE978AD5-4E35-4CF9-A3AC-B2583911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C6D3B735A0534AB91D5E8F13D48CE0" ma:contentTypeVersion="7" ma:contentTypeDescription="Opret et nyt dokument." ma:contentTypeScope="" ma:versionID="f2739e8afb9cb18bc58e7a09158092d6">
  <xsd:schema xmlns:xsd="http://www.w3.org/2001/XMLSchema" xmlns:xs="http://www.w3.org/2001/XMLSchema" xmlns:p="http://schemas.microsoft.com/office/2006/metadata/properties" xmlns:ns3="ca1d2cc6-3c78-4006-afe9-6b8e9e0a1cdd" targetNamespace="http://schemas.microsoft.com/office/2006/metadata/properties" ma:root="true" ma:fieldsID="2d85cebc88e17bf38898bf8dda447ac5" ns3:_="">
    <xsd:import namespace="ca1d2cc6-3c78-4006-afe9-6b8e9e0a1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d2cc6-3c78-4006-afe9-6b8e9e0a1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73350-4856-4E3F-A244-5B8C2882F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9514C-B9F2-45AB-8A93-E092B447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d2cc6-3c78-4006-afe9-6b8e9e0a1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7DDC0-A419-4EFC-876C-979F806E9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Junker Nielsen</dc:creator>
  <cp:keywords/>
  <dc:description/>
  <cp:lastModifiedBy>Louise Junker Nielsen</cp:lastModifiedBy>
  <cp:revision>2</cp:revision>
  <cp:lastPrinted>2020-05-25T08:42:00Z</cp:lastPrinted>
  <dcterms:created xsi:type="dcterms:W3CDTF">2020-06-05T06:42:00Z</dcterms:created>
  <dcterms:modified xsi:type="dcterms:W3CDTF">2020-06-05T06:42:00Z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0x010100B0C6D3B735A0534AB91D5E8F13D48CE0</vt:lpwstr>
  </property>
</Properties>
</file>